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91" w:rsidRDefault="008B1A91" w:rsidP="008B1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Жоғары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инженерлік-технологиялық колледжі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61189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МЕББМ</w:t>
      </w:r>
    </w:p>
    <w:p w:rsidR="008B1A91" w:rsidRPr="0045181A" w:rsidRDefault="008B1A91" w:rsidP="008B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B1A91" w:rsidRPr="0045181A" w:rsidRDefault="008B1A91" w:rsidP="008B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КЕЛІСІЛДІ                                                      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БЕКІТЕМІН</w:t>
      </w:r>
    </w:p>
    <w:p w:rsidR="008B1A91" w:rsidRPr="0045181A" w:rsidRDefault="008B1A91" w:rsidP="008B1A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Директордың ОЖЖ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Директор  ________ С.А.Алимбеков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8B1A91" w:rsidRPr="0045181A" w:rsidRDefault="008B1A91" w:rsidP="008B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орынбасары_________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 Г.Х.Хайржан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   __________20 ____ ж.</w:t>
      </w:r>
    </w:p>
    <w:p w:rsidR="008B1A91" w:rsidRPr="0045181A" w:rsidRDefault="008B1A91" w:rsidP="008B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____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_________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_ж.</w:t>
      </w:r>
    </w:p>
    <w:p w:rsidR="008B1A91" w:rsidRPr="0045181A" w:rsidRDefault="008B1A91" w:rsidP="008B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8B1A91" w:rsidRPr="0045181A" w:rsidRDefault="008B1A91" w:rsidP="008B1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_____Экономика және сервис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бөлімінің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__күндізгі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__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</w:t>
      </w:r>
    </w:p>
    <w:p w:rsidR="008B1A91" w:rsidRDefault="008B1A91" w:rsidP="008B1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нысанындағы </w:t>
      </w:r>
      <w:r w:rsidRPr="0061189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0902000 "Электрмен қамтамасыздандыру (салалар бойынша)"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мамандығының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_4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курсының                             2020/2021  оқу жылының __</w:t>
      </w:r>
      <w:r w:rsidRPr="008B1A9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7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8B1A91" w:rsidRPr="00BA34AD" w:rsidRDefault="008B1A91" w:rsidP="008B1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5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5012"/>
        <w:gridCol w:w="1134"/>
        <w:gridCol w:w="1417"/>
        <w:gridCol w:w="1134"/>
        <w:gridCol w:w="2410"/>
        <w:gridCol w:w="1559"/>
        <w:gridCol w:w="1134"/>
        <w:gridCol w:w="1243"/>
      </w:tblGrid>
      <w:tr w:rsidR="008B1A91" w:rsidRPr="0045181A" w:rsidTr="00262C11">
        <w:trPr>
          <w:trHeight w:val="791"/>
        </w:trPr>
        <w:tc>
          <w:tcPr>
            <w:tcW w:w="483" w:type="dxa"/>
            <w:vAlign w:val="center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012" w:type="dxa"/>
            <w:vAlign w:val="center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Пәндер атауы</w:t>
            </w:r>
          </w:p>
        </w:tc>
        <w:tc>
          <w:tcPr>
            <w:tcW w:w="1134" w:type="dxa"/>
            <w:vAlign w:val="center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417" w:type="dxa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Сынақтың</w:t>
            </w:r>
          </w:p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1134" w:type="dxa"/>
            <w:vAlign w:val="center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410" w:type="dxa"/>
            <w:vAlign w:val="center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1559" w:type="dxa"/>
            <w:vAlign w:val="center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vAlign w:val="center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Ауд.</w:t>
            </w:r>
          </w:p>
        </w:tc>
      </w:tr>
      <w:tr w:rsidR="008B1A91" w:rsidRPr="0045181A" w:rsidTr="00262C11">
        <w:trPr>
          <w:trHeight w:val="277"/>
        </w:trPr>
        <w:tc>
          <w:tcPr>
            <w:tcW w:w="483" w:type="dxa"/>
          </w:tcPr>
          <w:p w:rsidR="008B1A91" w:rsidRPr="00C65DB6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5012" w:type="dxa"/>
          </w:tcPr>
          <w:p w:rsidR="008B1A91" w:rsidRPr="00C65DB6" w:rsidRDefault="008B1A91" w:rsidP="00262C1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692A42">
              <w:rPr>
                <w:rFonts w:ascii="Times New Roman" w:eastAsia="Times New Roman" w:hAnsi="Times New Roman" w:cs="Times New Roman"/>
                <w:szCs w:val="24"/>
                <w:lang w:val="kk-KZ"/>
              </w:rPr>
              <w:t>Қосалқы станциялар мен тарату тораптары желілерінің электржабдығы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(курстық жұмыс)/</w:t>
            </w:r>
            <w:r w:rsidRPr="00692A42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                                                                  Электрооборудование линий электропередачи подстанции и распределительных сетей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(курсовая работа)</w:t>
            </w:r>
            <w:r w:rsidRPr="000715CC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                                  </w:t>
            </w:r>
          </w:p>
        </w:tc>
        <w:tc>
          <w:tcPr>
            <w:tcW w:w="1134" w:type="dxa"/>
          </w:tcPr>
          <w:p w:rsidR="008B1A91" w:rsidRPr="00C65DB6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ЭЛС-941</w:t>
            </w:r>
          </w:p>
        </w:tc>
        <w:tc>
          <w:tcPr>
            <w:tcW w:w="1417" w:type="dxa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Ауызша </w:t>
            </w:r>
          </w:p>
        </w:tc>
        <w:tc>
          <w:tcPr>
            <w:tcW w:w="2410" w:type="dxa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Кубаева Ж.А.</w:t>
            </w:r>
          </w:p>
        </w:tc>
        <w:tc>
          <w:tcPr>
            <w:tcW w:w="1559" w:type="dxa"/>
          </w:tcPr>
          <w:p w:rsidR="008B1A91" w:rsidRPr="0045181A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29.10.20</w:t>
            </w:r>
          </w:p>
        </w:tc>
        <w:tc>
          <w:tcPr>
            <w:tcW w:w="1134" w:type="dxa"/>
          </w:tcPr>
          <w:p w:rsidR="008B1A91" w:rsidRPr="0045181A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17.30</w:t>
            </w:r>
          </w:p>
        </w:tc>
        <w:tc>
          <w:tcPr>
            <w:tcW w:w="1243" w:type="dxa"/>
          </w:tcPr>
          <w:p w:rsidR="008B1A91" w:rsidRPr="003477F9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76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EDUS</w:t>
            </w:r>
          </w:p>
        </w:tc>
      </w:tr>
      <w:tr w:rsidR="008B1A91" w:rsidRPr="0045181A" w:rsidTr="00262C11">
        <w:trPr>
          <w:trHeight w:val="277"/>
        </w:trPr>
        <w:tc>
          <w:tcPr>
            <w:tcW w:w="483" w:type="dxa"/>
          </w:tcPr>
          <w:p w:rsidR="008B1A91" w:rsidRPr="00C65DB6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5012" w:type="dxa"/>
          </w:tcPr>
          <w:p w:rsidR="008B1A91" w:rsidRPr="00611899" w:rsidRDefault="008B1A91" w:rsidP="00262C11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1C49DC">
              <w:rPr>
                <w:rFonts w:ascii="Times New Roman" w:hAnsi="Times New Roman" w:cs="Times New Roman"/>
                <w:szCs w:val="28"/>
                <w:lang w:val="kk-KZ"/>
              </w:rPr>
              <w:t>Релелік қорғаныс электр автоматикасы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/</w:t>
            </w:r>
            <w:r w:rsidRPr="001C49DC">
              <w:rPr>
                <w:rFonts w:ascii="Times New Roman" w:hAnsi="Times New Roman" w:cs="Times New Roman"/>
                <w:szCs w:val="28"/>
                <w:lang w:val="kk-KZ"/>
              </w:rPr>
              <w:t xml:space="preserve">                                                                                                                   Релейная защита и электроавтоматика</w:t>
            </w:r>
          </w:p>
        </w:tc>
        <w:tc>
          <w:tcPr>
            <w:tcW w:w="1134" w:type="dxa"/>
          </w:tcPr>
          <w:p w:rsidR="008B1A91" w:rsidRPr="00C65DB6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ЭЛС-941</w:t>
            </w:r>
          </w:p>
        </w:tc>
        <w:tc>
          <w:tcPr>
            <w:tcW w:w="1417" w:type="dxa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410" w:type="dxa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Кдирбаев М.М.</w:t>
            </w:r>
          </w:p>
        </w:tc>
        <w:tc>
          <w:tcPr>
            <w:tcW w:w="1559" w:type="dxa"/>
          </w:tcPr>
          <w:p w:rsidR="008B1A91" w:rsidRPr="0045181A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30.10.20</w:t>
            </w:r>
          </w:p>
        </w:tc>
        <w:tc>
          <w:tcPr>
            <w:tcW w:w="1134" w:type="dxa"/>
          </w:tcPr>
          <w:p w:rsidR="008B1A91" w:rsidRPr="0045181A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243" w:type="dxa"/>
          </w:tcPr>
          <w:p w:rsidR="008B1A91" w:rsidRPr="003477F9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76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EDUS</w:t>
            </w:r>
          </w:p>
        </w:tc>
      </w:tr>
      <w:tr w:rsidR="00A07619" w:rsidRPr="0045181A" w:rsidTr="00262C11">
        <w:trPr>
          <w:trHeight w:val="277"/>
        </w:trPr>
        <w:tc>
          <w:tcPr>
            <w:tcW w:w="483" w:type="dxa"/>
          </w:tcPr>
          <w:p w:rsidR="00A07619" w:rsidRPr="00C65DB6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5012" w:type="dxa"/>
          </w:tcPr>
          <w:p w:rsidR="00A07619" w:rsidRPr="00B066DA" w:rsidRDefault="00A07619" w:rsidP="00262C1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9DC">
              <w:rPr>
                <w:rFonts w:ascii="Times New Roman" w:hAnsi="Times New Roman" w:cs="Times New Roman"/>
                <w:szCs w:val="28"/>
              </w:rPr>
              <w:t>Электрмен</w:t>
            </w:r>
            <w:proofErr w:type="spellEnd"/>
            <w:r w:rsidRPr="001C49DC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C49DC">
              <w:rPr>
                <w:rFonts w:ascii="Times New Roman" w:hAnsi="Times New Roman" w:cs="Times New Roman"/>
                <w:szCs w:val="28"/>
              </w:rPr>
              <w:t>қамтамасыздандыру</w:t>
            </w:r>
            <w:proofErr w:type="spellEnd"/>
            <w:r w:rsidRPr="001C49DC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C49DC">
              <w:rPr>
                <w:rFonts w:ascii="Times New Roman" w:hAnsi="Times New Roman" w:cs="Times New Roman"/>
                <w:szCs w:val="28"/>
              </w:rPr>
              <w:t>тор</w:t>
            </w:r>
            <w:r>
              <w:rPr>
                <w:rFonts w:ascii="Times New Roman" w:hAnsi="Times New Roman" w:cs="Times New Roman"/>
                <w:szCs w:val="28"/>
              </w:rPr>
              <w:t>аптарын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басқару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байланыс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/</w:t>
            </w:r>
            <w:r w:rsidRPr="001C49DC">
              <w:rPr>
                <w:rFonts w:ascii="Times New Roman" w:hAnsi="Times New Roman" w:cs="Times New Roman"/>
                <w:szCs w:val="28"/>
              </w:rPr>
              <w:t xml:space="preserve"> Управление сетями                                          электроснабжения и связь</w:t>
            </w:r>
          </w:p>
        </w:tc>
        <w:tc>
          <w:tcPr>
            <w:tcW w:w="1134" w:type="dxa"/>
          </w:tcPr>
          <w:p w:rsidR="00A07619" w:rsidRPr="00C65DB6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ЭЛС-941</w:t>
            </w:r>
          </w:p>
        </w:tc>
        <w:tc>
          <w:tcPr>
            <w:tcW w:w="1417" w:type="dxa"/>
          </w:tcPr>
          <w:p w:rsidR="00A07619" w:rsidRPr="0045181A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A07619" w:rsidRPr="0045181A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410" w:type="dxa"/>
          </w:tcPr>
          <w:p w:rsidR="00A07619" w:rsidRPr="0045181A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Укасова М.М.</w:t>
            </w:r>
          </w:p>
        </w:tc>
        <w:tc>
          <w:tcPr>
            <w:tcW w:w="1559" w:type="dxa"/>
          </w:tcPr>
          <w:p w:rsidR="00A07619" w:rsidRPr="0045181A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76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30.10.20</w:t>
            </w:r>
          </w:p>
        </w:tc>
        <w:tc>
          <w:tcPr>
            <w:tcW w:w="1134" w:type="dxa"/>
          </w:tcPr>
          <w:p w:rsidR="00A07619" w:rsidRPr="0045181A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15.45</w:t>
            </w:r>
          </w:p>
        </w:tc>
        <w:tc>
          <w:tcPr>
            <w:tcW w:w="1243" w:type="dxa"/>
          </w:tcPr>
          <w:p w:rsidR="00A07619" w:rsidRDefault="00A07619" w:rsidP="00A07619">
            <w:pPr>
              <w:jc w:val="center"/>
            </w:pPr>
            <w:r w:rsidRPr="00E75A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EDUS</w:t>
            </w:r>
          </w:p>
        </w:tc>
      </w:tr>
      <w:tr w:rsidR="00A07619" w:rsidRPr="0045181A" w:rsidTr="00262C11">
        <w:trPr>
          <w:trHeight w:val="277"/>
        </w:trPr>
        <w:tc>
          <w:tcPr>
            <w:tcW w:w="483" w:type="dxa"/>
          </w:tcPr>
          <w:p w:rsidR="00A07619" w:rsidRPr="00C65DB6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4</w:t>
            </w:r>
          </w:p>
        </w:tc>
        <w:tc>
          <w:tcPr>
            <w:tcW w:w="5012" w:type="dxa"/>
          </w:tcPr>
          <w:p w:rsidR="00A07619" w:rsidRPr="00C65DB6" w:rsidRDefault="00A07619" w:rsidP="00262C1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1C49DC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Электр энергиясын есепке алу және  ұйымдастыру 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/ </w:t>
            </w:r>
            <w:r w:rsidRPr="001C49DC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Организация и система учета    электроэнергии                                               </w:t>
            </w:r>
          </w:p>
        </w:tc>
        <w:tc>
          <w:tcPr>
            <w:tcW w:w="1134" w:type="dxa"/>
          </w:tcPr>
          <w:p w:rsidR="00A07619" w:rsidRPr="00C65DB6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ЭЛС-941</w:t>
            </w:r>
          </w:p>
        </w:tc>
        <w:tc>
          <w:tcPr>
            <w:tcW w:w="1417" w:type="dxa"/>
          </w:tcPr>
          <w:p w:rsidR="00A07619" w:rsidRPr="0045181A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A07619" w:rsidRPr="0045181A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410" w:type="dxa"/>
          </w:tcPr>
          <w:p w:rsidR="00A07619" w:rsidRPr="0045181A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Укасова М.М.</w:t>
            </w:r>
          </w:p>
        </w:tc>
        <w:tc>
          <w:tcPr>
            <w:tcW w:w="1559" w:type="dxa"/>
          </w:tcPr>
          <w:p w:rsidR="00A07619" w:rsidRPr="0045181A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76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30.10.20</w:t>
            </w:r>
          </w:p>
        </w:tc>
        <w:tc>
          <w:tcPr>
            <w:tcW w:w="1134" w:type="dxa"/>
          </w:tcPr>
          <w:p w:rsidR="00A07619" w:rsidRPr="0045181A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17.30</w:t>
            </w:r>
          </w:p>
        </w:tc>
        <w:tc>
          <w:tcPr>
            <w:tcW w:w="1243" w:type="dxa"/>
          </w:tcPr>
          <w:p w:rsidR="00A07619" w:rsidRDefault="00A07619" w:rsidP="00A07619">
            <w:pPr>
              <w:jc w:val="center"/>
            </w:pPr>
            <w:r w:rsidRPr="00E75A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EDUS</w:t>
            </w:r>
          </w:p>
        </w:tc>
      </w:tr>
      <w:tr w:rsidR="00A07619" w:rsidRPr="0045181A" w:rsidTr="00262C11">
        <w:trPr>
          <w:trHeight w:val="277"/>
        </w:trPr>
        <w:tc>
          <w:tcPr>
            <w:tcW w:w="483" w:type="dxa"/>
          </w:tcPr>
          <w:p w:rsidR="00A07619" w:rsidRPr="00C65DB6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5</w:t>
            </w:r>
          </w:p>
        </w:tc>
        <w:tc>
          <w:tcPr>
            <w:tcW w:w="5012" w:type="dxa"/>
          </w:tcPr>
          <w:p w:rsidR="00A07619" w:rsidRPr="00C65DB6" w:rsidRDefault="00A07619" w:rsidP="00262C1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EC4815">
              <w:rPr>
                <w:rFonts w:ascii="Times New Roman" w:eastAsia="Times New Roman" w:hAnsi="Times New Roman" w:cs="Times New Roman"/>
                <w:szCs w:val="24"/>
                <w:lang w:val="kk-KZ"/>
              </w:rPr>
              <w:t>Сала экономикасы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/</w:t>
            </w:r>
            <w:r w:rsidRPr="00EC4815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 Экономика отрасли                                                     </w:t>
            </w:r>
          </w:p>
        </w:tc>
        <w:tc>
          <w:tcPr>
            <w:tcW w:w="1134" w:type="dxa"/>
          </w:tcPr>
          <w:p w:rsidR="00A07619" w:rsidRPr="00C65DB6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ЭЛС-941</w:t>
            </w:r>
          </w:p>
        </w:tc>
        <w:tc>
          <w:tcPr>
            <w:tcW w:w="1417" w:type="dxa"/>
          </w:tcPr>
          <w:p w:rsidR="00A07619" w:rsidRPr="0045181A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A07619" w:rsidRPr="0045181A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410" w:type="dxa"/>
          </w:tcPr>
          <w:p w:rsidR="00A07619" w:rsidRPr="0045181A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Такесова А.К.</w:t>
            </w:r>
          </w:p>
        </w:tc>
        <w:tc>
          <w:tcPr>
            <w:tcW w:w="1559" w:type="dxa"/>
          </w:tcPr>
          <w:p w:rsidR="00A07619" w:rsidRDefault="00A07619" w:rsidP="00A07619">
            <w:pPr>
              <w:jc w:val="center"/>
            </w:pPr>
            <w:r w:rsidRPr="001623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29.10.20</w:t>
            </w:r>
          </w:p>
        </w:tc>
        <w:tc>
          <w:tcPr>
            <w:tcW w:w="1134" w:type="dxa"/>
          </w:tcPr>
          <w:p w:rsidR="00A07619" w:rsidRPr="0045181A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1243" w:type="dxa"/>
          </w:tcPr>
          <w:p w:rsidR="00A07619" w:rsidRDefault="00A07619" w:rsidP="00A07619">
            <w:pPr>
              <w:jc w:val="center"/>
            </w:pPr>
            <w:r w:rsidRPr="00E75A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EDUS</w:t>
            </w:r>
          </w:p>
        </w:tc>
      </w:tr>
      <w:tr w:rsidR="00A07619" w:rsidRPr="0045181A" w:rsidTr="00262C11">
        <w:trPr>
          <w:trHeight w:val="277"/>
        </w:trPr>
        <w:tc>
          <w:tcPr>
            <w:tcW w:w="483" w:type="dxa"/>
          </w:tcPr>
          <w:p w:rsidR="00A07619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6</w:t>
            </w:r>
          </w:p>
        </w:tc>
        <w:tc>
          <w:tcPr>
            <w:tcW w:w="5012" w:type="dxa"/>
          </w:tcPr>
          <w:p w:rsidR="00A07619" w:rsidRPr="00C65DB6" w:rsidRDefault="00A07619" w:rsidP="00262C1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EC4815">
              <w:rPr>
                <w:rFonts w:ascii="Times New Roman" w:eastAsia="Times New Roman" w:hAnsi="Times New Roman" w:cs="Times New Roman"/>
                <w:szCs w:val="24"/>
                <w:lang w:val="kk-KZ"/>
              </w:rPr>
              <w:t>Сала экономикасы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(курстық жұмыс)/</w:t>
            </w:r>
            <w:r w:rsidRPr="00EC4815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 Экономика отрасли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</w:t>
            </w:r>
            <w:r w:rsidRPr="00EC4815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(курсовая работа)</w:t>
            </w:r>
            <w:r w:rsidRPr="000715CC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                                  </w:t>
            </w:r>
            <w:r w:rsidRPr="00EC4815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                                                 </w:t>
            </w:r>
          </w:p>
        </w:tc>
        <w:tc>
          <w:tcPr>
            <w:tcW w:w="1134" w:type="dxa"/>
          </w:tcPr>
          <w:p w:rsidR="00A07619" w:rsidRPr="00C65DB6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ЭЛС-941</w:t>
            </w:r>
          </w:p>
        </w:tc>
        <w:tc>
          <w:tcPr>
            <w:tcW w:w="1417" w:type="dxa"/>
          </w:tcPr>
          <w:p w:rsidR="00A07619" w:rsidRPr="0045181A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A07619" w:rsidRPr="0045181A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410" w:type="dxa"/>
          </w:tcPr>
          <w:p w:rsidR="00A07619" w:rsidRPr="0045181A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Такесова А.К.</w:t>
            </w:r>
          </w:p>
        </w:tc>
        <w:tc>
          <w:tcPr>
            <w:tcW w:w="1559" w:type="dxa"/>
          </w:tcPr>
          <w:p w:rsidR="00A07619" w:rsidRDefault="00A07619" w:rsidP="00A07619">
            <w:pPr>
              <w:jc w:val="center"/>
            </w:pPr>
            <w:r w:rsidRPr="001623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29.10.20</w:t>
            </w:r>
          </w:p>
        </w:tc>
        <w:tc>
          <w:tcPr>
            <w:tcW w:w="1134" w:type="dxa"/>
          </w:tcPr>
          <w:p w:rsidR="00A07619" w:rsidRPr="0045181A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1243" w:type="dxa"/>
          </w:tcPr>
          <w:p w:rsidR="00A07619" w:rsidRDefault="00A07619" w:rsidP="00A07619">
            <w:pPr>
              <w:jc w:val="center"/>
            </w:pPr>
            <w:r w:rsidRPr="00E75A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EDUS</w:t>
            </w:r>
          </w:p>
        </w:tc>
      </w:tr>
      <w:tr w:rsidR="008B1A91" w:rsidRPr="0045181A" w:rsidTr="00262C11">
        <w:trPr>
          <w:trHeight w:val="277"/>
        </w:trPr>
        <w:tc>
          <w:tcPr>
            <w:tcW w:w="483" w:type="dxa"/>
          </w:tcPr>
          <w:p w:rsidR="008B1A91" w:rsidRPr="00C65DB6" w:rsidRDefault="008B1A91" w:rsidP="00262C1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5012" w:type="dxa"/>
          </w:tcPr>
          <w:p w:rsidR="008B1A91" w:rsidRPr="00C65DB6" w:rsidRDefault="008B1A91" w:rsidP="0026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  <w:r w:rsidRPr="00C65DB6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 xml:space="preserve">Факультатив </w:t>
            </w:r>
          </w:p>
        </w:tc>
        <w:tc>
          <w:tcPr>
            <w:tcW w:w="1134" w:type="dxa"/>
          </w:tcPr>
          <w:p w:rsidR="008B1A91" w:rsidRPr="00C65DB6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8B1A91" w:rsidRPr="0045181A" w:rsidRDefault="008B1A91" w:rsidP="0026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8B1A91" w:rsidRPr="0045181A" w:rsidRDefault="008B1A91" w:rsidP="0026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8B1A91" w:rsidRPr="0045181A" w:rsidRDefault="008B1A91" w:rsidP="0026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</w:tcPr>
          <w:p w:rsidR="008B1A91" w:rsidRPr="0045181A" w:rsidRDefault="008B1A91" w:rsidP="0026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B1A91" w:rsidRPr="0045181A" w:rsidTr="00262C11">
        <w:trPr>
          <w:trHeight w:val="277"/>
        </w:trPr>
        <w:tc>
          <w:tcPr>
            <w:tcW w:w="483" w:type="dxa"/>
          </w:tcPr>
          <w:p w:rsidR="008B1A91" w:rsidRPr="00C65DB6" w:rsidRDefault="008B1A91" w:rsidP="00262C1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C65DB6">
              <w:rPr>
                <w:rFonts w:ascii="Times New Roman" w:eastAsia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5012" w:type="dxa"/>
          </w:tcPr>
          <w:p w:rsidR="008B1A91" w:rsidRPr="00C65DB6" w:rsidRDefault="008B1A91" w:rsidP="00262C1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EC4815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Инженерлік және компьютерлік графика негіздері 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/</w:t>
            </w:r>
            <w:r w:rsidRPr="00EC4815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Основы инженерной и компьютерной графики</w:t>
            </w:r>
          </w:p>
        </w:tc>
        <w:tc>
          <w:tcPr>
            <w:tcW w:w="1134" w:type="dxa"/>
          </w:tcPr>
          <w:p w:rsidR="008B1A91" w:rsidRPr="00C65DB6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ЭЛС-941</w:t>
            </w:r>
          </w:p>
        </w:tc>
        <w:tc>
          <w:tcPr>
            <w:tcW w:w="1417" w:type="dxa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Сынақ </w:t>
            </w:r>
          </w:p>
        </w:tc>
        <w:tc>
          <w:tcPr>
            <w:tcW w:w="1134" w:type="dxa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410" w:type="dxa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Таутешова Б.Т.</w:t>
            </w:r>
          </w:p>
        </w:tc>
        <w:tc>
          <w:tcPr>
            <w:tcW w:w="1559" w:type="dxa"/>
          </w:tcPr>
          <w:p w:rsidR="008B1A91" w:rsidRPr="0045181A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27.10.20</w:t>
            </w:r>
          </w:p>
        </w:tc>
        <w:tc>
          <w:tcPr>
            <w:tcW w:w="1134" w:type="dxa"/>
          </w:tcPr>
          <w:p w:rsidR="008B1A91" w:rsidRPr="0045181A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1243" w:type="dxa"/>
          </w:tcPr>
          <w:p w:rsidR="008B1A91" w:rsidRPr="003477F9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B1A91" w:rsidRDefault="008B1A91" w:rsidP="008B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B1A91" w:rsidRDefault="008B1A91" w:rsidP="008B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Бө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лімнің меңгерушісі _________Б.Т.Таутешова                                                                      СОжААО</w:t>
      </w:r>
      <w:r w:rsidRPr="00CE36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инспекторы__________</w:t>
      </w:r>
      <w:r w:rsidRPr="00373B5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Ж.Е.Сагингалиева</w:t>
      </w:r>
    </w:p>
    <w:p w:rsidR="008B1A91" w:rsidRDefault="008B1A91" w:rsidP="008B1A9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____   _______20__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____   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</w:t>
      </w:r>
    </w:p>
    <w:p w:rsidR="00CF55F1" w:rsidRDefault="00CF55F1">
      <w:pPr>
        <w:rPr>
          <w:lang w:val="kk-KZ"/>
        </w:rPr>
      </w:pPr>
    </w:p>
    <w:p w:rsidR="008B1A91" w:rsidRDefault="008B1A91" w:rsidP="008B1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Жоғары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инженерлік-технологиялық колледжі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61189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МЕББМ</w:t>
      </w:r>
    </w:p>
    <w:p w:rsidR="008B1A91" w:rsidRPr="0045181A" w:rsidRDefault="008B1A91" w:rsidP="008B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B1A91" w:rsidRPr="0045181A" w:rsidRDefault="008B1A91" w:rsidP="008B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КЕЛІСІЛДІ                                                      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БЕКІТЕМІН</w:t>
      </w:r>
    </w:p>
    <w:p w:rsidR="008B1A91" w:rsidRPr="0045181A" w:rsidRDefault="008B1A91" w:rsidP="008B1A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Директордың ОЖЖ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Директор  ________ С.А.Алимбеков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8B1A91" w:rsidRPr="0045181A" w:rsidRDefault="008B1A91" w:rsidP="008B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орынбасары_________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 Г.Х.Хайржан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   __________20 ____ ж.</w:t>
      </w:r>
    </w:p>
    <w:p w:rsidR="008B1A91" w:rsidRPr="0045181A" w:rsidRDefault="008B1A91" w:rsidP="008B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____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_________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_ж.</w:t>
      </w:r>
    </w:p>
    <w:p w:rsidR="008B1A91" w:rsidRPr="0045181A" w:rsidRDefault="008B1A91" w:rsidP="008B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8B1A91" w:rsidRPr="0045181A" w:rsidRDefault="008B1A91" w:rsidP="008B1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_____Экономика және сервис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бөлімінің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__күндізгі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__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</w:t>
      </w:r>
    </w:p>
    <w:p w:rsidR="008B1A91" w:rsidRDefault="008B1A91" w:rsidP="008B1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нысанындағы </w:t>
      </w:r>
      <w:r w:rsidRPr="0061189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0902000 "Электрмен қамтамасыздандыру (салалар бойынша)"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мамандығының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_4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курсының                             2020/2021  оқу жылының __</w:t>
      </w:r>
      <w:r w:rsidRPr="008B1A9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7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8B1A91" w:rsidRPr="00BA34AD" w:rsidRDefault="008B1A91" w:rsidP="008B1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5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5012"/>
        <w:gridCol w:w="1134"/>
        <w:gridCol w:w="1417"/>
        <w:gridCol w:w="1134"/>
        <w:gridCol w:w="2410"/>
        <w:gridCol w:w="1559"/>
        <w:gridCol w:w="1134"/>
        <w:gridCol w:w="1243"/>
      </w:tblGrid>
      <w:tr w:rsidR="008B1A91" w:rsidRPr="0045181A" w:rsidTr="00262C11">
        <w:trPr>
          <w:trHeight w:val="791"/>
        </w:trPr>
        <w:tc>
          <w:tcPr>
            <w:tcW w:w="483" w:type="dxa"/>
            <w:vAlign w:val="center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012" w:type="dxa"/>
            <w:vAlign w:val="center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Пәндер атауы</w:t>
            </w:r>
          </w:p>
        </w:tc>
        <w:tc>
          <w:tcPr>
            <w:tcW w:w="1134" w:type="dxa"/>
            <w:vAlign w:val="center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417" w:type="dxa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Сынақтың</w:t>
            </w:r>
          </w:p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1134" w:type="dxa"/>
            <w:vAlign w:val="center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410" w:type="dxa"/>
            <w:vAlign w:val="center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1559" w:type="dxa"/>
            <w:vAlign w:val="center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vAlign w:val="center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Ауд.</w:t>
            </w:r>
          </w:p>
        </w:tc>
      </w:tr>
      <w:tr w:rsidR="008B1A91" w:rsidRPr="0045181A" w:rsidTr="00262C11">
        <w:trPr>
          <w:trHeight w:val="277"/>
        </w:trPr>
        <w:tc>
          <w:tcPr>
            <w:tcW w:w="483" w:type="dxa"/>
          </w:tcPr>
          <w:p w:rsidR="008B1A91" w:rsidRPr="00C65DB6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5012" w:type="dxa"/>
          </w:tcPr>
          <w:p w:rsidR="008B1A91" w:rsidRPr="00C65DB6" w:rsidRDefault="008B1A91" w:rsidP="00262C1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692A42">
              <w:rPr>
                <w:rFonts w:ascii="Times New Roman" w:eastAsia="Times New Roman" w:hAnsi="Times New Roman" w:cs="Times New Roman"/>
                <w:szCs w:val="24"/>
                <w:lang w:val="kk-KZ"/>
              </w:rPr>
              <w:t>Қосалқы станциялар мен тарату тораптары желілерінің электржабдығы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(курстық жұмыс)/</w:t>
            </w:r>
            <w:r w:rsidRPr="00692A42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                                                                  Электрооборудование линий электропередачи подстанции и распределительных сетей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(курсовая работа)</w:t>
            </w:r>
            <w:r w:rsidRPr="000715CC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                                  </w:t>
            </w:r>
          </w:p>
        </w:tc>
        <w:tc>
          <w:tcPr>
            <w:tcW w:w="1134" w:type="dxa"/>
          </w:tcPr>
          <w:p w:rsidR="008B1A91" w:rsidRPr="00C65DB6" w:rsidRDefault="00AE22F7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ЭЛС-942</w:t>
            </w:r>
          </w:p>
        </w:tc>
        <w:tc>
          <w:tcPr>
            <w:tcW w:w="1417" w:type="dxa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Ауызша </w:t>
            </w:r>
          </w:p>
        </w:tc>
        <w:tc>
          <w:tcPr>
            <w:tcW w:w="2410" w:type="dxa"/>
          </w:tcPr>
          <w:p w:rsidR="008B1A91" w:rsidRPr="0045181A" w:rsidRDefault="00AE22F7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Сагингалиев К.Р.</w:t>
            </w:r>
          </w:p>
        </w:tc>
        <w:tc>
          <w:tcPr>
            <w:tcW w:w="1559" w:type="dxa"/>
          </w:tcPr>
          <w:p w:rsidR="008B1A91" w:rsidRPr="0045181A" w:rsidRDefault="00685C98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29.10.20</w:t>
            </w:r>
          </w:p>
        </w:tc>
        <w:tc>
          <w:tcPr>
            <w:tcW w:w="1134" w:type="dxa"/>
          </w:tcPr>
          <w:p w:rsidR="008B1A91" w:rsidRPr="0045181A" w:rsidRDefault="00685C98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15.45</w:t>
            </w:r>
          </w:p>
        </w:tc>
        <w:tc>
          <w:tcPr>
            <w:tcW w:w="1243" w:type="dxa"/>
          </w:tcPr>
          <w:p w:rsidR="008B1A91" w:rsidRPr="003477F9" w:rsidRDefault="00A07619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76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EDUS</w:t>
            </w:r>
          </w:p>
        </w:tc>
      </w:tr>
      <w:tr w:rsidR="00685C98" w:rsidRPr="0045181A" w:rsidTr="00262C11">
        <w:trPr>
          <w:trHeight w:val="277"/>
        </w:trPr>
        <w:tc>
          <w:tcPr>
            <w:tcW w:w="483" w:type="dxa"/>
          </w:tcPr>
          <w:p w:rsidR="00685C98" w:rsidRPr="00C65DB6" w:rsidRDefault="00685C98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bookmarkStart w:id="0" w:name="_GoBack" w:colFirst="8" w:colLast="8"/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5012" w:type="dxa"/>
          </w:tcPr>
          <w:p w:rsidR="00685C98" w:rsidRPr="00611899" w:rsidRDefault="00685C98" w:rsidP="00262C11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1C49DC">
              <w:rPr>
                <w:rFonts w:ascii="Times New Roman" w:hAnsi="Times New Roman" w:cs="Times New Roman"/>
                <w:szCs w:val="28"/>
                <w:lang w:val="kk-KZ"/>
              </w:rPr>
              <w:t>Релелік қорғаныс электр автоматикасы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/</w:t>
            </w:r>
            <w:r w:rsidRPr="001C49DC">
              <w:rPr>
                <w:rFonts w:ascii="Times New Roman" w:hAnsi="Times New Roman" w:cs="Times New Roman"/>
                <w:szCs w:val="28"/>
                <w:lang w:val="kk-KZ"/>
              </w:rPr>
              <w:t xml:space="preserve">                                                                                                                   Релейная защита и электроавтоматика</w:t>
            </w:r>
          </w:p>
        </w:tc>
        <w:tc>
          <w:tcPr>
            <w:tcW w:w="1134" w:type="dxa"/>
          </w:tcPr>
          <w:p w:rsidR="00685C98" w:rsidRDefault="00685C98">
            <w:r w:rsidRPr="0092640E">
              <w:rPr>
                <w:rFonts w:ascii="Times New Roman" w:eastAsia="Times New Roman" w:hAnsi="Times New Roman" w:cs="Times New Roman"/>
                <w:szCs w:val="24"/>
                <w:lang w:val="kk-KZ"/>
              </w:rPr>
              <w:t>ЭЛС-942</w:t>
            </w:r>
          </w:p>
        </w:tc>
        <w:tc>
          <w:tcPr>
            <w:tcW w:w="1417" w:type="dxa"/>
          </w:tcPr>
          <w:p w:rsidR="00685C98" w:rsidRPr="0045181A" w:rsidRDefault="00685C98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685C98" w:rsidRPr="0045181A" w:rsidRDefault="00685C98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410" w:type="dxa"/>
          </w:tcPr>
          <w:p w:rsidR="00685C98" w:rsidRDefault="00685C98" w:rsidP="00AE22F7">
            <w:pPr>
              <w:jc w:val="center"/>
            </w:pPr>
            <w:r w:rsidRPr="0098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Сагингалиев К.Р.</w:t>
            </w:r>
          </w:p>
        </w:tc>
        <w:tc>
          <w:tcPr>
            <w:tcW w:w="1559" w:type="dxa"/>
          </w:tcPr>
          <w:p w:rsidR="00685C98" w:rsidRPr="0045181A" w:rsidRDefault="00685C98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30.10.20</w:t>
            </w:r>
          </w:p>
        </w:tc>
        <w:tc>
          <w:tcPr>
            <w:tcW w:w="1134" w:type="dxa"/>
          </w:tcPr>
          <w:p w:rsidR="00685C98" w:rsidRPr="0045181A" w:rsidRDefault="00685C98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15.45</w:t>
            </w:r>
          </w:p>
        </w:tc>
        <w:tc>
          <w:tcPr>
            <w:tcW w:w="1243" w:type="dxa"/>
          </w:tcPr>
          <w:p w:rsidR="00685C98" w:rsidRDefault="00685C98" w:rsidP="00685C98">
            <w:pPr>
              <w:jc w:val="center"/>
            </w:pPr>
            <w:r w:rsidRPr="00A824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EDUS</w:t>
            </w:r>
          </w:p>
        </w:tc>
      </w:tr>
      <w:tr w:rsidR="00685C98" w:rsidRPr="0045181A" w:rsidTr="00262C11">
        <w:trPr>
          <w:trHeight w:val="277"/>
        </w:trPr>
        <w:tc>
          <w:tcPr>
            <w:tcW w:w="483" w:type="dxa"/>
          </w:tcPr>
          <w:p w:rsidR="00685C98" w:rsidRPr="00C65DB6" w:rsidRDefault="00685C98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5012" w:type="dxa"/>
          </w:tcPr>
          <w:p w:rsidR="00685C98" w:rsidRPr="00B066DA" w:rsidRDefault="00685C98" w:rsidP="00262C1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49DC">
              <w:rPr>
                <w:rFonts w:ascii="Times New Roman" w:hAnsi="Times New Roman" w:cs="Times New Roman"/>
                <w:szCs w:val="28"/>
              </w:rPr>
              <w:t>Электрмен</w:t>
            </w:r>
            <w:proofErr w:type="spellEnd"/>
            <w:r w:rsidRPr="001C49DC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C49DC">
              <w:rPr>
                <w:rFonts w:ascii="Times New Roman" w:hAnsi="Times New Roman" w:cs="Times New Roman"/>
                <w:szCs w:val="28"/>
              </w:rPr>
              <w:t>қамтамасыздандыру</w:t>
            </w:r>
            <w:proofErr w:type="spellEnd"/>
            <w:r w:rsidRPr="001C49DC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C49DC">
              <w:rPr>
                <w:rFonts w:ascii="Times New Roman" w:hAnsi="Times New Roman" w:cs="Times New Roman"/>
                <w:szCs w:val="28"/>
              </w:rPr>
              <w:t>тор</w:t>
            </w:r>
            <w:r>
              <w:rPr>
                <w:rFonts w:ascii="Times New Roman" w:hAnsi="Times New Roman" w:cs="Times New Roman"/>
                <w:szCs w:val="28"/>
              </w:rPr>
              <w:t>аптарын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басқару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байланыс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/</w:t>
            </w:r>
            <w:r w:rsidRPr="001C49DC">
              <w:rPr>
                <w:rFonts w:ascii="Times New Roman" w:hAnsi="Times New Roman" w:cs="Times New Roman"/>
                <w:szCs w:val="28"/>
              </w:rPr>
              <w:t xml:space="preserve"> Управление сетями                                          электроснабжения и связь</w:t>
            </w:r>
          </w:p>
        </w:tc>
        <w:tc>
          <w:tcPr>
            <w:tcW w:w="1134" w:type="dxa"/>
          </w:tcPr>
          <w:p w:rsidR="00685C98" w:rsidRDefault="00685C98">
            <w:r w:rsidRPr="0092640E">
              <w:rPr>
                <w:rFonts w:ascii="Times New Roman" w:eastAsia="Times New Roman" w:hAnsi="Times New Roman" w:cs="Times New Roman"/>
                <w:szCs w:val="24"/>
                <w:lang w:val="kk-KZ"/>
              </w:rPr>
              <w:t>ЭЛС-942</w:t>
            </w:r>
          </w:p>
        </w:tc>
        <w:tc>
          <w:tcPr>
            <w:tcW w:w="1417" w:type="dxa"/>
          </w:tcPr>
          <w:p w:rsidR="00685C98" w:rsidRPr="0045181A" w:rsidRDefault="00685C98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685C98" w:rsidRPr="0045181A" w:rsidRDefault="00685C98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410" w:type="dxa"/>
          </w:tcPr>
          <w:p w:rsidR="00685C98" w:rsidRDefault="00685C98" w:rsidP="00AE22F7">
            <w:pPr>
              <w:jc w:val="center"/>
            </w:pPr>
            <w:r w:rsidRPr="0098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Сагингалиев К.Р.</w:t>
            </w:r>
          </w:p>
        </w:tc>
        <w:tc>
          <w:tcPr>
            <w:tcW w:w="1559" w:type="dxa"/>
          </w:tcPr>
          <w:p w:rsidR="00685C98" w:rsidRPr="0045181A" w:rsidRDefault="00685C98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5C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29.10.20</w:t>
            </w:r>
          </w:p>
        </w:tc>
        <w:tc>
          <w:tcPr>
            <w:tcW w:w="1134" w:type="dxa"/>
          </w:tcPr>
          <w:p w:rsidR="00685C98" w:rsidRPr="0045181A" w:rsidRDefault="00685C98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17.30</w:t>
            </w:r>
          </w:p>
        </w:tc>
        <w:tc>
          <w:tcPr>
            <w:tcW w:w="1243" w:type="dxa"/>
          </w:tcPr>
          <w:p w:rsidR="00685C98" w:rsidRDefault="00685C98" w:rsidP="00685C98">
            <w:pPr>
              <w:jc w:val="center"/>
            </w:pPr>
            <w:r w:rsidRPr="00A824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EDUS</w:t>
            </w:r>
          </w:p>
        </w:tc>
      </w:tr>
      <w:tr w:rsidR="00685C98" w:rsidRPr="0045181A" w:rsidTr="00262C11">
        <w:trPr>
          <w:trHeight w:val="277"/>
        </w:trPr>
        <w:tc>
          <w:tcPr>
            <w:tcW w:w="483" w:type="dxa"/>
          </w:tcPr>
          <w:p w:rsidR="00685C98" w:rsidRPr="00C65DB6" w:rsidRDefault="00685C98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4</w:t>
            </w:r>
          </w:p>
        </w:tc>
        <w:tc>
          <w:tcPr>
            <w:tcW w:w="5012" w:type="dxa"/>
          </w:tcPr>
          <w:p w:rsidR="00685C98" w:rsidRPr="00C65DB6" w:rsidRDefault="00685C98" w:rsidP="00262C1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1C49DC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Электр энергиясын есепке алу және  ұйымдастыру 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/ </w:t>
            </w:r>
            <w:r w:rsidRPr="001C49DC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Организация и система учета    электроэнергии                                               </w:t>
            </w:r>
          </w:p>
        </w:tc>
        <w:tc>
          <w:tcPr>
            <w:tcW w:w="1134" w:type="dxa"/>
          </w:tcPr>
          <w:p w:rsidR="00685C98" w:rsidRDefault="00685C98">
            <w:r w:rsidRPr="0092640E">
              <w:rPr>
                <w:rFonts w:ascii="Times New Roman" w:eastAsia="Times New Roman" w:hAnsi="Times New Roman" w:cs="Times New Roman"/>
                <w:szCs w:val="24"/>
                <w:lang w:val="kk-KZ"/>
              </w:rPr>
              <w:t>ЭЛС-942</w:t>
            </w:r>
          </w:p>
        </w:tc>
        <w:tc>
          <w:tcPr>
            <w:tcW w:w="1417" w:type="dxa"/>
          </w:tcPr>
          <w:p w:rsidR="00685C98" w:rsidRPr="0045181A" w:rsidRDefault="00685C98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685C98" w:rsidRPr="0045181A" w:rsidRDefault="00685C98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410" w:type="dxa"/>
          </w:tcPr>
          <w:p w:rsidR="00685C98" w:rsidRDefault="00685C98" w:rsidP="00AE22F7">
            <w:pPr>
              <w:jc w:val="center"/>
            </w:pPr>
            <w:r w:rsidRPr="0098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Сагингалиев К.Р.</w:t>
            </w:r>
          </w:p>
        </w:tc>
        <w:tc>
          <w:tcPr>
            <w:tcW w:w="1559" w:type="dxa"/>
          </w:tcPr>
          <w:p w:rsidR="00685C98" w:rsidRPr="0045181A" w:rsidRDefault="00685C98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5C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30.10.20</w:t>
            </w:r>
          </w:p>
        </w:tc>
        <w:tc>
          <w:tcPr>
            <w:tcW w:w="1134" w:type="dxa"/>
          </w:tcPr>
          <w:p w:rsidR="00685C98" w:rsidRPr="0045181A" w:rsidRDefault="00685C98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17.30</w:t>
            </w:r>
          </w:p>
        </w:tc>
        <w:tc>
          <w:tcPr>
            <w:tcW w:w="1243" w:type="dxa"/>
          </w:tcPr>
          <w:p w:rsidR="00685C98" w:rsidRDefault="00685C98" w:rsidP="00685C98">
            <w:pPr>
              <w:jc w:val="center"/>
            </w:pPr>
            <w:r w:rsidRPr="00A824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EDUS</w:t>
            </w:r>
          </w:p>
        </w:tc>
      </w:tr>
      <w:tr w:rsidR="00685C98" w:rsidRPr="0045181A" w:rsidTr="00262C11">
        <w:trPr>
          <w:trHeight w:val="277"/>
        </w:trPr>
        <w:tc>
          <w:tcPr>
            <w:tcW w:w="483" w:type="dxa"/>
          </w:tcPr>
          <w:p w:rsidR="00685C98" w:rsidRPr="00C65DB6" w:rsidRDefault="00685C98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5</w:t>
            </w:r>
          </w:p>
        </w:tc>
        <w:tc>
          <w:tcPr>
            <w:tcW w:w="5012" w:type="dxa"/>
          </w:tcPr>
          <w:p w:rsidR="00685C98" w:rsidRPr="00C65DB6" w:rsidRDefault="00685C98" w:rsidP="00262C1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EC4815">
              <w:rPr>
                <w:rFonts w:ascii="Times New Roman" w:eastAsia="Times New Roman" w:hAnsi="Times New Roman" w:cs="Times New Roman"/>
                <w:szCs w:val="24"/>
                <w:lang w:val="kk-KZ"/>
              </w:rPr>
              <w:t>Сала экономикасы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/</w:t>
            </w:r>
            <w:r w:rsidRPr="00EC4815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 Экономика отрасли                                                     </w:t>
            </w:r>
          </w:p>
        </w:tc>
        <w:tc>
          <w:tcPr>
            <w:tcW w:w="1134" w:type="dxa"/>
          </w:tcPr>
          <w:p w:rsidR="00685C98" w:rsidRDefault="00685C98">
            <w:r w:rsidRPr="0092640E">
              <w:rPr>
                <w:rFonts w:ascii="Times New Roman" w:eastAsia="Times New Roman" w:hAnsi="Times New Roman" w:cs="Times New Roman"/>
                <w:szCs w:val="24"/>
                <w:lang w:val="kk-KZ"/>
              </w:rPr>
              <w:t>ЭЛС-942</w:t>
            </w:r>
          </w:p>
        </w:tc>
        <w:tc>
          <w:tcPr>
            <w:tcW w:w="1417" w:type="dxa"/>
          </w:tcPr>
          <w:p w:rsidR="00685C98" w:rsidRPr="0045181A" w:rsidRDefault="00685C98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685C98" w:rsidRPr="0045181A" w:rsidRDefault="00685C98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410" w:type="dxa"/>
          </w:tcPr>
          <w:p w:rsidR="00685C98" w:rsidRPr="0045181A" w:rsidRDefault="00685C98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Рамазанова З.Ш.</w:t>
            </w:r>
          </w:p>
        </w:tc>
        <w:tc>
          <w:tcPr>
            <w:tcW w:w="1559" w:type="dxa"/>
          </w:tcPr>
          <w:p w:rsidR="00685C98" w:rsidRPr="0045181A" w:rsidRDefault="00685C98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5C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30.10.20</w:t>
            </w:r>
          </w:p>
        </w:tc>
        <w:tc>
          <w:tcPr>
            <w:tcW w:w="1134" w:type="dxa"/>
          </w:tcPr>
          <w:p w:rsidR="00685C98" w:rsidRPr="0045181A" w:rsidRDefault="00685C98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243" w:type="dxa"/>
          </w:tcPr>
          <w:p w:rsidR="00685C98" w:rsidRDefault="00685C98" w:rsidP="00685C98">
            <w:pPr>
              <w:jc w:val="center"/>
            </w:pPr>
            <w:r w:rsidRPr="00A824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EDUS</w:t>
            </w:r>
          </w:p>
        </w:tc>
      </w:tr>
      <w:tr w:rsidR="00685C98" w:rsidRPr="0045181A" w:rsidTr="00262C11">
        <w:trPr>
          <w:trHeight w:val="277"/>
        </w:trPr>
        <w:tc>
          <w:tcPr>
            <w:tcW w:w="483" w:type="dxa"/>
          </w:tcPr>
          <w:p w:rsidR="00685C98" w:rsidRDefault="00685C98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6</w:t>
            </w:r>
          </w:p>
        </w:tc>
        <w:tc>
          <w:tcPr>
            <w:tcW w:w="5012" w:type="dxa"/>
          </w:tcPr>
          <w:p w:rsidR="00685C98" w:rsidRPr="00C65DB6" w:rsidRDefault="00685C98" w:rsidP="00262C1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EC4815">
              <w:rPr>
                <w:rFonts w:ascii="Times New Roman" w:eastAsia="Times New Roman" w:hAnsi="Times New Roman" w:cs="Times New Roman"/>
                <w:szCs w:val="24"/>
                <w:lang w:val="kk-KZ"/>
              </w:rPr>
              <w:t>Сала экономикасы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(курстық жұмыс)/</w:t>
            </w:r>
            <w:r w:rsidRPr="00EC4815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 Экономика отрасли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</w:t>
            </w:r>
            <w:r w:rsidRPr="00EC4815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(курсовая работа)</w:t>
            </w:r>
            <w:r w:rsidRPr="000715CC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                                  </w:t>
            </w:r>
            <w:r w:rsidRPr="00EC4815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                                                 </w:t>
            </w:r>
          </w:p>
        </w:tc>
        <w:tc>
          <w:tcPr>
            <w:tcW w:w="1134" w:type="dxa"/>
          </w:tcPr>
          <w:p w:rsidR="00685C98" w:rsidRDefault="00685C98">
            <w:r w:rsidRPr="0092640E">
              <w:rPr>
                <w:rFonts w:ascii="Times New Roman" w:eastAsia="Times New Roman" w:hAnsi="Times New Roman" w:cs="Times New Roman"/>
                <w:szCs w:val="24"/>
                <w:lang w:val="kk-KZ"/>
              </w:rPr>
              <w:t>ЭЛС-942</w:t>
            </w:r>
          </w:p>
        </w:tc>
        <w:tc>
          <w:tcPr>
            <w:tcW w:w="1417" w:type="dxa"/>
          </w:tcPr>
          <w:p w:rsidR="00685C98" w:rsidRPr="0045181A" w:rsidRDefault="00685C98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685C98" w:rsidRPr="0045181A" w:rsidRDefault="00685C98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410" w:type="dxa"/>
          </w:tcPr>
          <w:p w:rsidR="00685C98" w:rsidRPr="0045181A" w:rsidRDefault="00685C98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Рамазанова З.Ш.</w:t>
            </w:r>
          </w:p>
        </w:tc>
        <w:tc>
          <w:tcPr>
            <w:tcW w:w="1559" w:type="dxa"/>
          </w:tcPr>
          <w:p w:rsidR="00685C98" w:rsidRPr="0045181A" w:rsidRDefault="00685C98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5C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30.10.20</w:t>
            </w:r>
          </w:p>
        </w:tc>
        <w:tc>
          <w:tcPr>
            <w:tcW w:w="1134" w:type="dxa"/>
          </w:tcPr>
          <w:p w:rsidR="00685C98" w:rsidRPr="0045181A" w:rsidRDefault="00685C98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243" w:type="dxa"/>
          </w:tcPr>
          <w:p w:rsidR="00685C98" w:rsidRDefault="00685C98" w:rsidP="00685C98">
            <w:pPr>
              <w:jc w:val="center"/>
            </w:pPr>
            <w:r w:rsidRPr="00A824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EDUS</w:t>
            </w:r>
          </w:p>
        </w:tc>
      </w:tr>
      <w:bookmarkEnd w:id="0"/>
      <w:tr w:rsidR="008B1A91" w:rsidRPr="0045181A" w:rsidTr="00262C11">
        <w:trPr>
          <w:trHeight w:val="277"/>
        </w:trPr>
        <w:tc>
          <w:tcPr>
            <w:tcW w:w="483" w:type="dxa"/>
          </w:tcPr>
          <w:p w:rsidR="008B1A91" w:rsidRPr="00C65DB6" w:rsidRDefault="008B1A91" w:rsidP="00262C1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5012" w:type="dxa"/>
          </w:tcPr>
          <w:p w:rsidR="008B1A91" w:rsidRPr="00C65DB6" w:rsidRDefault="008B1A91" w:rsidP="0026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  <w:r w:rsidRPr="00C65DB6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 xml:space="preserve">Факультатив </w:t>
            </w:r>
          </w:p>
        </w:tc>
        <w:tc>
          <w:tcPr>
            <w:tcW w:w="1134" w:type="dxa"/>
          </w:tcPr>
          <w:p w:rsidR="008B1A91" w:rsidRPr="00C65DB6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8B1A91" w:rsidRPr="0045181A" w:rsidRDefault="008B1A91" w:rsidP="0026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8B1A91" w:rsidRPr="0045181A" w:rsidRDefault="008B1A91" w:rsidP="0026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8B1A91" w:rsidRPr="0045181A" w:rsidRDefault="008B1A91" w:rsidP="0026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</w:tcPr>
          <w:p w:rsidR="008B1A91" w:rsidRPr="0045181A" w:rsidRDefault="008B1A91" w:rsidP="0026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B1A91" w:rsidRPr="0045181A" w:rsidTr="00262C11">
        <w:trPr>
          <w:trHeight w:val="277"/>
        </w:trPr>
        <w:tc>
          <w:tcPr>
            <w:tcW w:w="483" w:type="dxa"/>
          </w:tcPr>
          <w:p w:rsidR="008B1A91" w:rsidRPr="00C65DB6" w:rsidRDefault="008B1A91" w:rsidP="00262C1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C65DB6">
              <w:rPr>
                <w:rFonts w:ascii="Times New Roman" w:eastAsia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5012" w:type="dxa"/>
          </w:tcPr>
          <w:p w:rsidR="008B1A91" w:rsidRPr="00C65DB6" w:rsidRDefault="008B1A91" w:rsidP="00262C1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EC4815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Инженерлік және компьютерлік графика негіздері 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/</w:t>
            </w:r>
            <w:r w:rsidRPr="00EC4815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Основы инженерной и компьютерной графики</w:t>
            </w:r>
          </w:p>
        </w:tc>
        <w:tc>
          <w:tcPr>
            <w:tcW w:w="1134" w:type="dxa"/>
          </w:tcPr>
          <w:p w:rsidR="008B1A91" w:rsidRPr="00C65DB6" w:rsidRDefault="00AE22F7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ЭЛС-942</w:t>
            </w:r>
          </w:p>
        </w:tc>
        <w:tc>
          <w:tcPr>
            <w:tcW w:w="1417" w:type="dxa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Сынақ </w:t>
            </w:r>
          </w:p>
        </w:tc>
        <w:tc>
          <w:tcPr>
            <w:tcW w:w="1134" w:type="dxa"/>
          </w:tcPr>
          <w:p w:rsidR="008B1A91" w:rsidRPr="0045181A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410" w:type="dxa"/>
          </w:tcPr>
          <w:p w:rsidR="008B1A91" w:rsidRPr="0045181A" w:rsidRDefault="00AE22F7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Таутешова Б.Т.</w:t>
            </w:r>
          </w:p>
        </w:tc>
        <w:tc>
          <w:tcPr>
            <w:tcW w:w="1559" w:type="dxa"/>
          </w:tcPr>
          <w:p w:rsidR="008B1A91" w:rsidRPr="0045181A" w:rsidRDefault="00685C98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28.10.20</w:t>
            </w:r>
          </w:p>
        </w:tc>
        <w:tc>
          <w:tcPr>
            <w:tcW w:w="1134" w:type="dxa"/>
          </w:tcPr>
          <w:p w:rsidR="008B1A91" w:rsidRPr="0045181A" w:rsidRDefault="00685C98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243" w:type="dxa"/>
          </w:tcPr>
          <w:p w:rsidR="008B1A91" w:rsidRPr="003477F9" w:rsidRDefault="008B1A91" w:rsidP="002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B1A91" w:rsidRDefault="008B1A91" w:rsidP="008B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B1A91" w:rsidRDefault="008B1A91" w:rsidP="008B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Бө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лімнің меңгерушісі _________Б.Т.Таутешова                                                                      СОжААО</w:t>
      </w:r>
      <w:r w:rsidRPr="00CE36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инспекторы__________</w:t>
      </w:r>
      <w:r w:rsidRPr="00373B5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Ж.Е.Сагингалиева</w:t>
      </w:r>
    </w:p>
    <w:p w:rsidR="008B1A91" w:rsidRDefault="008B1A91" w:rsidP="008B1A9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____   _______20__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____   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</w:t>
      </w:r>
    </w:p>
    <w:p w:rsidR="008B1A91" w:rsidRPr="008B1A91" w:rsidRDefault="008B1A91">
      <w:pPr>
        <w:rPr>
          <w:lang w:val="kk-KZ"/>
        </w:rPr>
      </w:pPr>
    </w:p>
    <w:sectPr w:rsidR="008B1A91" w:rsidRPr="008B1A91" w:rsidSect="008B1A91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DDC"/>
    <w:rsid w:val="00685C98"/>
    <w:rsid w:val="008B1A91"/>
    <w:rsid w:val="00A07619"/>
    <w:rsid w:val="00AE22F7"/>
    <w:rsid w:val="00CF55F1"/>
    <w:rsid w:val="00FF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853</Words>
  <Characters>4868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Rakhmatulina</dc:creator>
  <cp:keywords/>
  <dc:description/>
  <cp:lastModifiedBy>Zhanargul</cp:lastModifiedBy>
  <cp:revision>5</cp:revision>
  <dcterms:created xsi:type="dcterms:W3CDTF">2020-10-22T10:16:00Z</dcterms:created>
  <dcterms:modified xsi:type="dcterms:W3CDTF">2020-10-26T21:08:00Z</dcterms:modified>
</cp:coreProperties>
</file>